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E31255" w:rsidP="00E31255">
      <w:pPr>
        <w:spacing w:after="0"/>
        <w:rPr>
          <w:rFonts w:ascii="Cooper Black" w:hAnsi="Cooper Black"/>
          <w:sz w:val="52"/>
        </w:rPr>
      </w:pPr>
      <w:r w:rsidRPr="00E31255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702DBCBE" wp14:editId="25AEB664">
            <wp:simplePos x="0" y="0"/>
            <wp:positionH relativeFrom="column">
              <wp:posOffset>2486025</wp:posOffset>
            </wp:positionH>
            <wp:positionV relativeFrom="paragraph">
              <wp:posOffset>-400050</wp:posOffset>
            </wp:positionV>
            <wp:extent cx="40481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49" y="21515"/>
                <wp:lineTo x="21549" y="0"/>
                <wp:lineTo x="0" y="0"/>
              </wp:wrapPolygon>
            </wp:wrapTight>
            <wp:docPr id="1" name="Picture 1" descr="https://encrypted-tbn2.gstatic.com/images?q=tbn:ANd9GcQVAlcHkcPhEbwwSnjp0ZJAFdiVsLsj5AAhmNS3PlFbmeQKtPcv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VAlcHkcPhEbwwSnjp0ZJAFdiVsLsj5AAhmNS3PlFbmeQKtPcvL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255">
        <w:rPr>
          <w:rFonts w:ascii="Cooper Black" w:hAnsi="Cooper Black"/>
          <w:sz w:val="52"/>
        </w:rPr>
        <w:t>PHILIPPIANS</w:t>
      </w:r>
    </w:p>
    <w:p w:rsidR="00E31255" w:rsidRDefault="00E31255" w:rsidP="00E31255">
      <w:pPr>
        <w:spacing w:after="0"/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Introduction &amp;</w:t>
      </w:r>
    </w:p>
    <w:p w:rsidR="00E31255" w:rsidRDefault="00E31255" w:rsidP="00E31255">
      <w:pPr>
        <w:spacing w:after="0"/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Background</w:t>
      </w:r>
    </w:p>
    <w:p w:rsidR="00E31255" w:rsidRPr="001A471A" w:rsidRDefault="00E31255" w:rsidP="00E3125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A471A">
        <w:rPr>
          <w:sz w:val="24"/>
        </w:rPr>
        <w:t>Geography</w:t>
      </w:r>
    </w:p>
    <w:p w:rsidR="00E31255" w:rsidRPr="001A471A" w:rsidRDefault="00C944F9" w:rsidP="00E3125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The land was fertile</w:t>
      </w:r>
    </w:p>
    <w:p w:rsidR="00C944F9" w:rsidRPr="001A471A" w:rsidRDefault="00414190" w:rsidP="00E31255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bookmarkStart w:id="0" w:name="_GoBack"/>
      <w:bookmarkEnd w:id="0"/>
      <w:r w:rsidR="00595590">
        <w:rPr>
          <w:sz w:val="24"/>
        </w:rPr>
        <w:t xml:space="preserve"> Gate City</w:t>
      </w:r>
    </w:p>
    <w:p w:rsidR="00E31255" w:rsidRPr="001A471A" w:rsidRDefault="00C944F9" w:rsidP="00E31255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 xml:space="preserve">Gold mines </w:t>
      </w:r>
    </w:p>
    <w:p w:rsidR="00C944F9" w:rsidRPr="001A471A" w:rsidRDefault="00C944F9" w:rsidP="00C944F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A471A">
        <w:rPr>
          <w:sz w:val="24"/>
        </w:rPr>
        <w:t>History</w:t>
      </w:r>
    </w:p>
    <w:p w:rsidR="00C944F9" w:rsidRPr="001A471A" w:rsidRDefault="00C944F9" w:rsidP="00C944F9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Beginnings date back to 4</w:t>
      </w:r>
      <w:r w:rsidRPr="001A471A">
        <w:rPr>
          <w:sz w:val="24"/>
          <w:vertAlign w:val="superscript"/>
        </w:rPr>
        <w:t>th</w:t>
      </w:r>
      <w:r w:rsidRPr="001A471A">
        <w:rPr>
          <w:sz w:val="24"/>
        </w:rPr>
        <w:t xml:space="preserve"> century BCE</w:t>
      </w:r>
    </w:p>
    <w:p w:rsidR="00C944F9" w:rsidRPr="001A471A" w:rsidRDefault="00C944F9" w:rsidP="00C944F9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Philip II took over in 356 BCE</w:t>
      </w:r>
    </w:p>
    <w:p w:rsidR="00C944F9" w:rsidRPr="001A471A" w:rsidRDefault="00414190" w:rsidP="00C944F9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Came under Roman rule</w:t>
      </w:r>
      <w:r w:rsidR="00C944F9" w:rsidRPr="001A471A">
        <w:rPr>
          <w:sz w:val="24"/>
        </w:rPr>
        <w:t xml:space="preserve"> in 168 BCE</w:t>
      </w:r>
    </w:p>
    <w:p w:rsidR="00C944F9" w:rsidRPr="001A471A" w:rsidRDefault="008918F1" w:rsidP="00C944F9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The battle of Philippi in 42 BCE</w:t>
      </w:r>
    </w:p>
    <w:p w:rsidR="008918F1" w:rsidRPr="001A471A" w:rsidRDefault="008918F1" w:rsidP="00C944F9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Apostle Paul, Silas and Timothy arrive in 49 CE</w:t>
      </w:r>
    </w:p>
    <w:p w:rsidR="008918F1" w:rsidRPr="001A471A" w:rsidRDefault="008918F1" w:rsidP="008918F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A471A">
        <w:rPr>
          <w:sz w:val="24"/>
        </w:rPr>
        <w:t>Political</w:t>
      </w:r>
    </w:p>
    <w:p w:rsidR="008918F1" w:rsidRPr="001A471A" w:rsidRDefault="008918F1" w:rsidP="008918F1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The Battle of Philippi</w:t>
      </w:r>
    </w:p>
    <w:p w:rsidR="008918F1" w:rsidRPr="001A471A" w:rsidRDefault="008918F1" w:rsidP="008918F1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1A471A">
        <w:rPr>
          <w:sz w:val="24"/>
        </w:rPr>
        <w:t>Mark Antony and Octavian</w:t>
      </w:r>
    </w:p>
    <w:p w:rsidR="008918F1" w:rsidRPr="001A471A" w:rsidRDefault="008918F1" w:rsidP="008918F1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1A471A">
        <w:rPr>
          <w:sz w:val="24"/>
        </w:rPr>
        <w:t>Brutus and Cassius</w:t>
      </w:r>
    </w:p>
    <w:p w:rsidR="008918F1" w:rsidRPr="001A471A" w:rsidRDefault="008918F1" w:rsidP="008918F1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The Roman Empire over the Roman Republic</w:t>
      </w:r>
    </w:p>
    <w:p w:rsidR="00274CDD" w:rsidRPr="001A471A" w:rsidRDefault="00274CDD" w:rsidP="00274CDD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Roman colony</w:t>
      </w:r>
    </w:p>
    <w:p w:rsidR="00274CDD" w:rsidRPr="001A471A" w:rsidRDefault="00274CDD" w:rsidP="00274CDD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1A471A">
        <w:rPr>
          <w:sz w:val="24"/>
        </w:rPr>
        <w:t>Veteran retirement village</w:t>
      </w:r>
    </w:p>
    <w:p w:rsidR="00274CDD" w:rsidRPr="001A471A" w:rsidRDefault="00274CDD" w:rsidP="00274CDD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1A471A">
        <w:rPr>
          <w:sz w:val="24"/>
        </w:rPr>
        <w:t>Military outpost</w:t>
      </w:r>
    </w:p>
    <w:p w:rsidR="00274CDD" w:rsidRPr="001A471A" w:rsidRDefault="00274CDD" w:rsidP="00274CDD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1A471A">
        <w:rPr>
          <w:sz w:val="24"/>
        </w:rPr>
        <w:t>Special benefits as a colony</w:t>
      </w:r>
    </w:p>
    <w:p w:rsidR="00274CDD" w:rsidRPr="001A471A" w:rsidRDefault="00274CDD" w:rsidP="00274CDD">
      <w:pPr>
        <w:pStyle w:val="ListParagraph"/>
        <w:numPr>
          <w:ilvl w:val="3"/>
          <w:numId w:val="1"/>
        </w:numPr>
        <w:spacing w:after="0"/>
        <w:rPr>
          <w:sz w:val="24"/>
        </w:rPr>
      </w:pPr>
      <w:r w:rsidRPr="001A471A">
        <w:rPr>
          <w:sz w:val="24"/>
        </w:rPr>
        <w:t>Self-government</w:t>
      </w:r>
    </w:p>
    <w:p w:rsidR="00274CDD" w:rsidRPr="001A471A" w:rsidRDefault="00274CDD" w:rsidP="00274CDD">
      <w:pPr>
        <w:pStyle w:val="ListParagraph"/>
        <w:numPr>
          <w:ilvl w:val="3"/>
          <w:numId w:val="1"/>
        </w:numPr>
        <w:spacing w:after="0"/>
        <w:rPr>
          <w:sz w:val="24"/>
        </w:rPr>
      </w:pPr>
      <w:r w:rsidRPr="001A471A">
        <w:rPr>
          <w:sz w:val="24"/>
        </w:rPr>
        <w:t>Freedom from paying taxes</w:t>
      </w:r>
    </w:p>
    <w:p w:rsidR="00274CDD" w:rsidRPr="001A471A" w:rsidRDefault="00274CDD" w:rsidP="00274CDD">
      <w:pPr>
        <w:pStyle w:val="ListParagraph"/>
        <w:numPr>
          <w:ilvl w:val="3"/>
          <w:numId w:val="1"/>
        </w:numPr>
        <w:spacing w:after="0"/>
        <w:rPr>
          <w:sz w:val="24"/>
        </w:rPr>
      </w:pPr>
      <w:r w:rsidRPr="001A471A">
        <w:rPr>
          <w:sz w:val="24"/>
        </w:rPr>
        <w:t>Same rights as those who live in Italy</w:t>
      </w:r>
    </w:p>
    <w:p w:rsidR="00274CDD" w:rsidRPr="001A471A" w:rsidRDefault="00274CDD" w:rsidP="00274CD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A471A">
        <w:rPr>
          <w:sz w:val="24"/>
        </w:rPr>
        <w:t>Religious</w:t>
      </w:r>
    </w:p>
    <w:p w:rsidR="00274CDD" w:rsidRPr="001A471A" w:rsidRDefault="00274CDD" w:rsidP="00274CDD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Syncretistic practices</w:t>
      </w:r>
    </w:p>
    <w:p w:rsidR="00274CDD" w:rsidRPr="001A471A" w:rsidRDefault="00274CDD" w:rsidP="00274CDD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1A471A">
        <w:rPr>
          <w:sz w:val="24"/>
        </w:rPr>
        <w:t>Emperor worship</w:t>
      </w:r>
    </w:p>
    <w:p w:rsidR="00274CDD" w:rsidRPr="00595590" w:rsidRDefault="00274CDD" w:rsidP="00595590">
      <w:pPr>
        <w:pStyle w:val="ListParagraph"/>
        <w:numPr>
          <w:ilvl w:val="2"/>
          <w:numId w:val="1"/>
        </w:numPr>
        <w:spacing w:after="0"/>
        <w:rPr>
          <w:sz w:val="24"/>
        </w:rPr>
      </w:pPr>
      <w:r w:rsidRPr="001A471A">
        <w:rPr>
          <w:sz w:val="24"/>
        </w:rPr>
        <w:t>Egyptian gods: Isis &amp; Serapis</w:t>
      </w:r>
    </w:p>
    <w:p w:rsidR="00274CDD" w:rsidRPr="001A471A" w:rsidRDefault="00595590" w:rsidP="00274CDD">
      <w:pPr>
        <w:pStyle w:val="ListParagraph"/>
        <w:numPr>
          <w:ilvl w:val="2"/>
          <w:numId w:val="1"/>
        </w:numPr>
        <w:spacing w:after="0"/>
        <w:rPr>
          <w:sz w:val="24"/>
        </w:rPr>
      </w:pPr>
      <w:r>
        <w:rPr>
          <w:sz w:val="24"/>
        </w:rPr>
        <w:t>Small Jewish population</w:t>
      </w:r>
    </w:p>
    <w:p w:rsidR="00274CDD" w:rsidRPr="001A471A" w:rsidRDefault="00595590" w:rsidP="00274CDD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No Christians</w:t>
      </w:r>
    </w:p>
    <w:p w:rsidR="001A471A" w:rsidRPr="001A471A" w:rsidRDefault="001A471A" w:rsidP="001A471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A471A">
        <w:rPr>
          <w:sz w:val="24"/>
        </w:rPr>
        <w:t>Themes</w:t>
      </w:r>
    </w:p>
    <w:p w:rsidR="001A471A" w:rsidRPr="001A471A" w:rsidRDefault="001A471A" w:rsidP="001A471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Christians first, Romans second</w:t>
      </w:r>
    </w:p>
    <w:p w:rsidR="001A471A" w:rsidRPr="001A471A" w:rsidRDefault="001A471A" w:rsidP="001A471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Joy</w:t>
      </w:r>
    </w:p>
    <w:p w:rsidR="001A471A" w:rsidRPr="001A471A" w:rsidRDefault="001A471A" w:rsidP="001A471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Christ’s deity</w:t>
      </w:r>
    </w:p>
    <w:p w:rsidR="001A471A" w:rsidRPr="001A471A" w:rsidRDefault="001A471A" w:rsidP="001A471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1A471A">
        <w:rPr>
          <w:sz w:val="24"/>
        </w:rPr>
        <w:t>Fellowship</w:t>
      </w:r>
    </w:p>
    <w:sectPr w:rsidR="001A471A" w:rsidRPr="001A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1A471A"/>
    <w:rsid w:val="00274CDD"/>
    <w:rsid w:val="00414190"/>
    <w:rsid w:val="00595590"/>
    <w:rsid w:val="008918F1"/>
    <w:rsid w:val="00C3731C"/>
    <w:rsid w:val="00C944F9"/>
    <w:rsid w:val="00E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2014-01-17T00:06:00Z</cp:lastPrinted>
  <dcterms:created xsi:type="dcterms:W3CDTF">2014-01-16T22:59:00Z</dcterms:created>
  <dcterms:modified xsi:type="dcterms:W3CDTF">2014-01-17T00:11:00Z</dcterms:modified>
</cp:coreProperties>
</file>